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B973" w14:textId="551030D3" w:rsidR="00FB23CE" w:rsidRDefault="00FB23CE"/>
    <w:p w14:paraId="692DED49" w14:textId="21F4F32C" w:rsidR="00C159DF" w:rsidRDefault="00C159DF"/>
    <w:p w14:paraId="6140306A" w14:textId="77777777" w:rsidR="00C159DF" w:rsidRDefault="00C159DF" w:rsidP="00C159D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POLİS AKADEMİSİ</w:t>
      </w:r>
    </w:p>
    <w:p w14:paraId="768E3FC0" w14:textId="77777777" w:rsidR="00C159DF" w:rsidRPr="00542313" w:rsidRDefault="00C159DF" w:rsidP="00C159DF">
      <w:pPr>
        <w:spacing w:after="0" w:line="276" w:lineRule="auto"/>
        <w:jc w:val="center"/>
        <w:rPr>
          <w:b/>
          <w:bCs/>
        </w:rPr>
      </w:pPr>
      <w:r w:rsidRPr="00542313">
        <w:rPr>
          <w:b/>
          <w:bCs/>
        </w:rPr>
        <w:t>10. ULUSLARARASI GÜVENLİK SEMPOZYUMU</w:t>
      </w:r>
    </w:p>
    <w:p w14:paraId="4A30A282" w14:textId="77777777" w:rsidR="00C159DF" w:rsidRDefault="00C159DF" w:rsidP="00C159DF">
      <w:pPr>
        <w:spacing w:after="0" w:line="276" w:lineRule="auto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“SURİYE’DE ÇATIŞMA SONRASI YENİDEN İNŞA VE GÜVENLİK”</w:t>
      </w:r>
    </w:p>
    <w:p w14:paraId="3E4FA72E" w14:textId="10CD73AB" w:rsidR="00C159DF" w:rsidRDefault="00C159DF"/>
    <w:p w14:paraId="565E5CD2" w14:textId="46D73582" w:rsidR="00C159DF" w:rsidRDefault="00C159DF" w:rsidP="00C159DF">
      <w:pPr>
        <w:spacing w:after="0" w:line="276" w:lineRule="auto"/>
        <w:jc w:val="center"/>
        <w:rPr>
          <w:b/>
        </w:rPr>
      </w:pPr>
      <w:r>
        <w:rPr>
          <w:b/>
        </w:rPr>
        <w:t>Bildiri Özet Gönderi Formu</w:t>
      </w:r>
    </w:p>
    <w:p w14:paraId="492CA5BA" w14:textId="77777777" w:rsidR="00C159DF" w:rsidRDefault="00C159DF" w:rsidP="00C159DF">
      <w:pPr>
        <w:spacing w:after="0" w:line="276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59DF" w14:paraId="7DCD810E" w14:textId="77777777" w:rsidTr="00FD29EA">
        <w:tc>
          <w:tcPr>
            <w:tcW w:w="4531" w:type="dxa"/>
          </w:tcPr>
          <w:p w14:paraId="7D1BBEB9" w14:textId="77777777" w:rsidR="00C159DF" w:rsidRDefault="00C159DF" w:rsidP="00FD29EA">
            <w:pPr>
              <w:spacing w:line="276" w:lineRule="auto"/>
              <w:rPr>
                <w:b/>
              </w:rPr>
            </w:pPr>
            <w:r>
              <w:rPr>
                <w:b/>
              </w:rPr>
              <w:t>İsim-Soyisim</w:t>
            </w:r>
          </w:p>
        </w:tc>
        <w:tc>
          <w:tcPr>
            <w:tcW w:w="4531" w:type="dxa"/>
          </w:tcPr>
          <w:p w14:paraId="2C70C8A1" w14:textId="77777777" w:rsidR="00C159DF" w:rsidRPr="007D354A" w:rsidRDefault="00C159DF" w:rsidP="00FD29EA">
            <w:pPr>
              <w:spacing w:line="276" w:lineRule="auto"/>
              <w:rPr>
                <w:bCs/>
              </w:rPr>
            </w:pPr>
          </w:p>
        </w:tc>
      </w:tr>
      <w:tr w:rsidR="00C159DF" w14:paraId="74E9ACF3" w14:textId="77777777" w:rsidTr="00FD29EA">
        <w:tc>
          <w:tcPr>
            <w:tcW w:w="4531" w:type="dxa"/>
          </w:tcPr>
          <w:p w14:paraId="4FDCFB9C" w14:textId="77777777" w:rsidR="00C159DF" w:rsidRDefault="00C159DF" w:rsidP="00FD29EA">
            <w:pPr>
              <w:spacing w:line="276" w:lineRule="auto"/>
              <w:rPr>
                <w:b/>
              </w:rPr>
            </w:pPr>
            <w:r>
              <w:rPr>
                <w:b/>
              </w:rPr>
              <w:t>Unvan-Kurum</w:t>
            </w:r>
          </w:p>
        </w:tc>
        <w:tc>
          <w:tcPr>
            <w:tcW w:w="4531" w:type="dxa"/>
          </w:tcPr>
          <w:p w14:paraId="6BAD5D85" w14:textId="77777777" w:rsidR="00C159DF" w:rsidRPr="007D354A" w:rsidRDefault="00C159DF" w:rsidP="00FD29EA">
            <w:pPr>
              <w:spacing w:line="276" w:lineRule="auto"/>
              <w:rPr>
                <w:bCs/>
              </w:rPr>
            </w:pPr>
          </w:p>
        </w:tc>
      </w:tr>
      <w:tr w:rsidR="00C159DF" w14:paraId="40444043" w14:textId="77777777" w:rsidTr="00FD29EA">
        <w:tc>
          <w:tcPr>
            <w:tcW w:w="4531" w:type="dxa"/>
          </w:tcPr>
          <w:p w14:paraId="439CED60" w14:textId="77777777" w:rsidR="00C159DF" w:rsidRDefault="00C159DF" w:rsidP="00FD29EA">
            <w:pPr>
              <w:spacing w:line="276" w:lineRule="auto"/>
              <w:rPr>
                <w:b/>
              </w:rPr>
            </w:pPr>
            <w:r>
              <w:rPr>
                <w:b/>
              </w:rPr>
              <w:t>TCKN</w:t>
            </w:r>
          </w:p>
        </w:tc>
        <w:tc>
          <w:tcPr>
            <w:tcW w:w="4531" w:type="dxa"/>
          </w:tcPr>
          <w:p w14:paraId="764B4288" w14:textId="77777777" w:rsidR="00C159DF" w:rsidRPr="007D354A" w:rsidRDefault="00C159DF" w:rsidP="00FD29EA">
            <w:pPr>
              <w:spacing w:line="276" w:lineRule="auto"/>
              <w:rPr>
                <w:bCs/>
              </w:rPr>
            </w:pPr>
          </w:p>
        </w:tc>
      </w:tr>
      <w:tr w:rsidR="00C159DF" w14:paraId="79675F6A" w14:textId="77777777" w:rsidTr="00FD29EA">
        <w:tc>
          <w:tcPr>
            <w:tcW w:w="4531" w:type="dxa"/>
          </w:tcPr>
          <w:p w14:paraId="156210B3" w14:textId="77777777" w:rsidR="00C159DF" w:rsidRDefault="00C159DF" w:rsidP="00FD29EA">
            <w:pPr>
              <w:spacing w:line="276" w:lineRule="auto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4531" w:type="dxa"/>
          </w:tcPr>
          <w:p w14:paraId="6E276C01" w14:textId="77777777" w:rsidR="00C159DF" w:rsidRPr="007D354A" w:rsidRDefault="00C159DF" w:rsidP="00FD29EA">
            <w:pPr>
              <w:spacing w:line="276" w:lineRule="auto"/>
              <w:rPr>
                <w:bCs/>
              </w:rPr>
            </w:pPr>
          </w:p>
        </w:tc>
      </w:tr>
      <w:tr w:rsidR="00C159DF" w14:paraId="677A91AD" w14:textId="77777777" w:rsidTr="00FD29EA">
        <w:tc>
          <w:tcPr>
            <w:tcW w:w="4531" w:type="dxa"/>
          </w:tcPr>
          <w:p w14:paraId="0DC46BDC" w14:textId="77777777" w:rsidR="00C159DF" w:rsidRDefault="00C159DF" w:rsidP="00FD29EA">
            <w:pPr>
              <w:spacing w:line="276" w:lineRule="auto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4531" w:type="dxa"/>
          </w:tcPr>
          <w:p w14:paraId="436A7E42" w14:textId="77777777" w:rsidR="00C159DF" w:rsidRPr="007D354A" w:rsidRDefault="00C159DF" w:rsidP="00FD29EA">
            <w:pPr>
              <w:spacing w:line="276" w:lineRule="auto"/>
              <w:rPr>
                <w:bCs/>
              </w:rPr>
            </w:pPr>
          </w:p>
        </w:tc>
      </w:tr>
      <w:tr w:rsidR="00C159DF" w14:paraId="65F60C31" w14:textId="77777777" w:rsidTr="00FD29EA">
        <w:tc>
          <w:tcPr>
            <w:tcW w:w="4531" w:type="dxa"/>
          </w:tcPr>
          <w:p w14:paraId="643382AC" w14:textId="77777777" w:rsidR="00C159DF" w:rsidRDefault="00C159DF" w:rsidP="00FD29EA">
            <w:pPr>
              <w:spacing w:line="276" w:lineRule="auto"/>
              <w:rPr>
                <w:b/>
              </w:rPr>
            </w:pPr>
            <w:r>
              <w:rPr>
                <w:b/>
              </w:rPr>
              <w:t>Bildiri Başlığı (Türkçe)</w:t>
            </w:r>
          </w:p>
        </w:tc>
        <w:tc>
          <w:tcPr>
            <w:tcW w:w="4531" w:type="dxa"/>
          </w:tcPr>
          <w:p w14:paraId="2728DEBF" w14:textId="77777777" w:rsidR="00C159DF" w:rsidRPr="007D354A" w:rsidRDefault="00C159DF" w:rsidP="00FD29EA">
            <w:pPr>
              <w:spacing w:line="276" w:lineRule="auto"/>
              <w:rPr>
                <w:bCs/>
              </w:rPr>
            </w:pPr>
          </w:p>
        </w:tc>
      </w:tr>
      <w:tr w:rsidR="00C159DF" w14:paraId="4B77943B" w14:textId="77777777" w:rsidTr="00FD29EA">
        <w:tc>
          <w:tcPr>
            <w:tcW w:w="4531" w:type="dxa"/>
          </w:tcPr>
          <w:p w14:paraId="2B3EA698" w14:textId="77777777" w:rsidR="00C159DF" w:rsidRDefault="00C159DF" w:rsidP="00FD29EA">
            <w:pPr>
              <w:spacing w:line="276" w:lineRule="auto"/>
              <w:rPr>
                <w:b/>
              </w:rPr>
            </w:pPr>
            <w:r>
              <w:rPr>
                <w:b/>
              </w:rPr>
              <w:t>Bildiri Başlığı (İngilizce)</w:t>
            </w:r>
          </w:p>
        </w:tc>
        <w:tc>
          <w:tcPr>
            <w:tcW w:w="4531" w:type="dxa"/>
          </w:tcPr>
          <w:p w14:paraId="1D89D330" w14:textId="77777777" w:rsidR="00C159DF" w:rsidRPr="007D354A" w:rsidRDefault="00C159DF" w:rsidP="00FD29EA">
            <w:pPr>
              <w:spacing w:line="276" w:lineRule="auto"/>
              <w:rPr>
                <w:bCs/>
              </w:rPr>
            </w:pPr>
          </w:p>
        </w:tc>
      </w:tr>
      <w:tr w:rsidR="00C159DF" w14:paraId="183610B3" w14:textId="77777777" w:rsidTr="00FD29EA">
        <w:tc>
          <w:tcPr>
            <w:tcW w:w="9062" w:type="dxa"/>
            <w:gridSpan w:val="2"/>
          </w:tcPr>
          <w:p w14:paraId="457E7353" w14:textId="77777777" w:rsidR="00C159DF" w:rsidRDefault="00C159DF" w:rsidP="00FD29E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Bildiri Özet Metni (Türkçe): </w:t>
            </w:r>
          </w:p>
          <w:p w14:paraId="1F1B1377" w14:textId="77777777" w:rsidR="00C159DF" w:rsidRPr="00C70441" w:rsidRDefault="00C159DF" w:rsidP="00FD29EA">
            <w:pPr>
              <w:spacing w:line="276" w:lineRule="auto"/>
              <w:rPr>
                <w:bCs/>
              </w:rPr>
            </w:pPr>
            <w:r w:rsidRPr="00C70441">
              <w:rPr>
                <w:bCs/>
              </w:rPr>
              <w:t>...</w:t>
            </w:r>
          </w:p>
          <w:p w14:paraId="6CC68DAD" w14:textId="77777777" w:rsidR="00C159DF" w:rsidRDefault="00C159DF" w:rsidP="00FD29E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Anahtar Kelimeler (Türkçe): </w:t>
            </w:r>
            <w:r w:rsidRPr="00C70441">
              <w:rPr>
                <w:bCs/>
              </w:rPr>
              <w:t>...</w:t>
            </w:r>
          </w:p>
        </w:tc>
      </w:tr>
      <w:tr w:rsidR="00C159DF" w14:paraId="5387364B" w14:textId="77777777" w:rsidTr="00FD29EA">
        <w:tc>
          <w:tcPr>
            <w:tcW w:w="9062" w:type="dxa"/>
            <w:gridSpan w:val="2"/>
          </w:tcPr>
          <w:p w14:paraId="6D2B5766" w14:textId="77777777" w:rsidR="00C159DF" w:rsidRDefault="00C159DF" w:rsidP="00FD29E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Bildiri Özet Metni (İngilizce): </w:t>
            </w:r>
          </w:p>
          <w:p w14:paraId="32C4E2FC" w14:textId="77777777" w:rsidR="00C159DF" w:rsidRPr="00C70441" w:rsidRDefault="00C159DF" w:rsidP="00FD29EA">
            <w:pPr>
              <w:spacing w:line="276" w:lineRule="auto"/>
            </w:pPr>
            <w:r w:rsidRPr="00C70441">
              <w:t>...</w:t>
            </w:r>
          </w:p>
          <w:p w14:paraId="4644ABFF" w14:textId="77777777" w:rsidR="00C159DF" w:rsidRDefault="00C159DF" w:rsidP="00FD29E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Anahtar Kelimeler (İngilizce): </w:t>
            </w:r>
            <w:r>
              <w:rPr>
                <w:bCs/>
              </w:rPr>
              <w:t>...</w:t>
            </w:r>
          </w:p>
        </w:tc>
      </w:tr>
    </w:tbl>
    <w:p w14:paraId="053AC13A" w14:textId="77777777" w:rsidR="00C159DF" w:rsidRDefault="00C159DF" w:rsidP="00C159DF">
      <w:pPr>
        <w:spacing w:after="0" w:line="276" w:lineRule="auto"/>
        <w:rPr>
          <w:b/>
        </w:rPr>
      </w:pPr>
    </w:p>
    <w:p w14:paraId="34DB2670" w14:textId="77777777" w:rsidR="00C159DF" w:rsidRDefault="00C159DF"/>
    <w:sectPr w:rsidR="00C1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32"/>
    <w:rsid w:val="008B4832"/>
    <w:rsid w:val="00C159DF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6182"/>
  <w15:chartTrackingRefBased/>
  <w15:docId w15:val="{9A77A757-B24D-4F4B-9E45-311C0BCE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DF"/>
    <w:pPr>
      <w:spacing w:line="278" w:lineRule="auto"/>
      <w:jc w:val="both"/>
    </w:pPr>
    <w:rPr>
      <w:rFonts w:ascii="Times New Roman" w:hAnsi="Times New Roman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9D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2</cp:revision>
  <dcterms:created xsi:type="dcterms:W3CDTF">2025-02-28T09:11:00Z</dcterms:created>
  <dcterms:modified xsi:type="dcterms:W3CDTF">2025-02-28T09:11:00Z</dcterms:modified>
</cp:coreProperties>
</file>